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830CE6">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80" w:type="dxa"/>
        <w:tblInd w:w="96" w:type="dxa"/>
        <w:tblLook w:val="04A0"/>
      </w:tblPr>
      <w:tblGrid>
        <w:gridCol w:w="1340"/>
        <w:gridCol w:w="920"/>
        <w:gridCol w:w="640"/>
        <w:gridCol w:w="1540"/>
        <w:gridCol w:w="700"/>
        <w:gridCol w:w="980"/>
        <w:gridCol w:w="960"/>
        <w:gridCol w:w="1300"/>
      </w:tblGrid>
      <w:tr w:rsidR="00B602A6" w:rsidRPr="00B602A6" w:rsidTr="00B602A6">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学校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年级</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bCs/>
                <w:color w:val="000000"/>
                <w:kern w:val="0"/>
                <w:sz w:val="16"/>
                <w:szCs w:val="16"/>
              </w:rPr>
            </w:pPr>
            <w:r w:rsidRPr="00B602A6">
              <w:rPr>
                <w:rFonts w:ascii="宋体" w:hAnsi="宋体" w:cs="宋体" w:hint="eastAsia"/>
                <w:b/>
                <w:bCs/>
                <w:color w:val="000000"/>
                <w:kern w:val="0"/>
                <w:sz w:val="16"/>
                <w:szCs w:val="16"/>
              </w:rPr>
              <w:t>获奖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sy19120800475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徐欣烨</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sy19120800506</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周迅</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sy19120800488</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臧越</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sy19120800489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陈家屹</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sy19120800482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林小欢</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sy19120800480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徐裕俊</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sy19120800476</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贾凯瑞</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楼瑛琦</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sy19120800497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华媛烨</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sy19120800479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刘建锋</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sy19120800490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王烨彤</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sy19120800494</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翁艳萍</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吴行方</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sy19120800527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徐晨昊</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sy19120800492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董铮</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sy19120800501</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徐梦缘</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sy19120800537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赵灵儿</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sy19120800512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赵家怡</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sy19120800522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黄萌</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sy19120800535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李乐婷</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sy19120800487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蔡依铭</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徐丽春</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sy19120800517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方颖</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何庭贤</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sy19120800496</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王旭辉</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韩华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姚鑫</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D3638B" w:rsidP="00B602A6">
            <w:pPr>
              <w:widowControl/>
              <w:jc w:val="center"/>
              <w:rPr>
                <w:rFonts w:ascii="宋体" w:hAnsi="宋体" w:cs="宋体"/>
                <w:b/>
                <w:color w:val="000000"/>
                <w:kern w:val="0"/>
                <w:sz w:val="16"/>
                <w:szCs w:val="16"/>
              </w:rPr>
            </w:pPr>
            <w:r>
              <w:rPr>
                <w:rFonts w:ascii="宋体" w:hAnsi="宋体" w:cs="宋体" w:hint="eastAsia"/>
                <w:b/>
                <w:color w:val="000000"/>
                <w:kern w:val="0"/>
                <w:sz w:val="16"/>
                <w:szCs w:val="16"/>
              </w:rPr>
              <w:t>吴樟娟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sy19120800561</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徐意</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姚鑫</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省一等奖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黄芯橙</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何彩霞</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省一等奖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sy19120800588</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曾杨轶</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省一等奖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sy19120800564</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许家畅</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王英</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省一等奖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sy19120800569</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申屠语兮</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何彩霞</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省一等奖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sy19120800576</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陆彤</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何彩霞</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周佩柠</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sy19120800563</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蓝听雨</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何培阳</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袁骏杰</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何彩霞</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尹心怡</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宋顺生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郑惠姿</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lastRenderedPageBreak/>
              <w:t>sy19120800578</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俞骏恺</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熊卓</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姜佳瑶</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周伟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柳洁</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周伟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徐潇韩</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何彩霞</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袁祝婷</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申屠梦璐</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郁泽斌</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sy19120800568</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申屠伊洋</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吴樟娟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sy19120800574</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朱钰婷</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吴楠</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茅剑玲</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sy19120800571</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涂昕睿</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宋顺生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sy19120800583</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俞统睿</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宋顺生</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sy19120800557</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邱雨雯</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叶然</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全国二等奖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sy19120800544</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胡孝萱</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汪富金</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全国三等奖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sy19120800542</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崔改雯</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汪富金</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sy19120800558</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高阳</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刘丽华</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sy19120800551</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祁欣怡</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汪富金</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sy19120800554</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洪于琳</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李永根</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sy19120800540</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童燕和</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汪富金</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r w:rsidR="00B602A6" w:rsidRPr="00B602A6" w:rsidTr="00B602A6">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sy19120800555</w:t>
            </w:r>
          </w:p>
        </w:tc>
        <w:tc>
          <w:tcPr>
            <w:tcW w:w="92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浙江省桐庐中学</w:t>
            </w:r>
          </w:p>
        </w:tc>
        <w:tc>
          <w:tcPr>
            <w:tcW w:w="7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谢菁菁</w:t>
            </w:r>
          </w:p>
        </w:tc>
        <w:tc>
          <w:tcPr>
            <w:tcW w:w="96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center"/>
              <w:rPr>
                <w:rFonts w:ascii="宋体" w:hAnsi="宋体" w:cs="宋体"/>
                <w:b/>
                <w:color w:val="000000"/>
                <w:kern w:val="0"/>
                <w:sz w:val="16"/>
                <w:szCs w:val="16"/>
              </w:rPr>
            </w:pPr>
            <w:r w:rsidRPr="00B602A6">
              <w:rPr>
                <w:rFonts w:ascii="宋体" w:hAnsi="宋体" w:cs="宋体" w:hint="eastAsia"/>
                <w:b/>
                <w:color w:val="000000"/>
                <w:kern w:val="0"/>
                <w:sz w:val="16"/>
                <w:szCs w:val="16"/>
              </w:rPr>
              <w:t>汪富金</w:t>
            </w:r>
          </w:p>
        </w:tc>
        <w:tc>
          <w:tcPr>
            <w:tcW w:w="1300" w:type="dxa"/>
            <w:tcBorders>
              <w:top w:val="nil"/>
              <w:left w:val="nil"/>
              <w:bottom w:val="single" w:sz="4" w:space="0" w:color="auto"/>
              <w:right w:val="single" w:sz="4" w:space="0" w:color="auto"/>
            </w:tcBorders>
            <w:shd w:val="clear" w:color="000000" w:fill="FFFFFF"/>
            <w:noWrap/>
            <w:vAlign w:val="center"/>
            <w:hideMark/>
          </w:tcPr>
          <w:p w:rsidR="00B602A6" w:rsidRPr="00B602A6" w:rsidRDefault="00B602A6" w:rsidP="00B602A6">
            <w:pPr>
              <w:widowControl/>
              <w:jc w:val="left"/>
              <w:rPr>
                <w:rFonts w:ascii="宋体" w:hAnsi="宋体" w:cs="宋体"/>
                <w:b/>
                <w:color w:val="000000"/>
                <w:kern w:val="0"/>
                <w:sz w:val="16"/>
                <w:szCs w:val="16"/>
              </w:rPr>
            </w:pPr>
            <w:r w:rsidRPr="00B602A6">
              <w:rPr>
                <w:rFonts w:ascii="宋体" w:hAnsi="宋体" w:cs="宋体" w:hint="eastAsia"/>
                <w:b/>
                <w:color w:val="000000"/>
                <w:kern w:val="0"/>
                <w:sz w:val="16"/>
                <w:szCs w:val="16"/>
              </w:rPr>
              <w:t>省三等奖</w:t>
            </w:r>
          </w:p>
        </w:tc>
      </w:tr>
    </w:tbl>
    <w:p w:rsidR="0069373B" w:rsidRPr="00B602A6"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830CE6">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中学生英语能力竞组委会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F4" w:rsidRDefault="00E369F4" w:rsidP="00FC089C">
      <w:r>
        <w:separator/>
      </w:r>
    </w:p>
  </w:endnote>
  <w:endnote w:type="continuationSeparator" w:id="1">
    <w:p w:rsidR="00E369F4" w:rsidRDefault="00E369F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F4" w:rsidRDefault="00E369F4" w:rsidP="00FC089C">
      <w:r>
        <w:separator/>
      </w:r>
    </w:p>
  </w:footnote>
  <w:footnote w:type="continuationSeparator" w:id="1">
    <w:p w:rsidR="00E369F4" w:rsidRDefault="00E369F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380BB8"/>
    <w:rsid w:val="003B1947"/>
    <w:rsid w:val="0069373B"/>
    <w:rsid w:val="006C77B7"/>
    <w:rsid w:val="0070064F"/>
    <w:rsid w:val="008068C2"/>
    <w:rsid w:val="00830CE6"/>
    <w:rsid w:val="00880752"/>
    <w:rsid w:val="00B446CF"/>
    <w:rsid w:val="00B602A6"/>
    <w:rsid w:val="00B60C0F"/>
    <w:rsid w:val="00D3638B"/>
    <w:rsid w:val="00E369F4"/>
    <w:rsid w:val="00E73B85"/>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776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580</Words>
  <Characters>3308</Characters>
  <Application>Microsoft Office Word</Application>
  <DocSecurity>0</DocSecurity>
  <Lines>27</Lines>
  <Paragraphs>7</Paragraphs>
  <ScaleCrop>false</ScaleCrop>
  <Company>HP</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2019-12-26T15:29:00Z</dcterms:modified>
</cp:coreProperties>
</file>